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Pr="009D6FC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  <w:r w:rsidRPr="009D6FC9">
        <w:rPr>
          <w:rFonts w:ascii="Times New Roman" w:hAnsi="Times New Roman" w:cs="Times New Roman"/>
          <w:b/>
          <w:sz w:val="28"/>
          <w:szCs w:val="28"/>
        </w:rPr>
        <w:t>D</w:t>
      </w:r>
      <w:r w:rsidR="003B5908" w:rsidRPr="009D6FC9">
        <w:rPr>
          <w:rFonts w:ascii="Times New Roman" w:hAnsi="Times New Roman" w:cs="Times New Roman"/>
          <w:b/>
          <w:sz w:val="28"/>
          <w:szCs w:val="28"/>
        </w:rPr>
        <w:t>eğerli Sakinlerimiz,</w:t>
      </w:r>
    </w:p>
    <w:p w:rsidR="00C14A91" w:rsidRPr="009D6FC9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D478B9" w:rsidRPr="009D6FC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C14A91" w:rsidRPr="009D6FC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  <w:r w:rsidRPr="009D6FC9">
        <w:rPr>
          <w:rFonts w:ascii="Times New Roman" w:hAnsi="Times New Roman" w:cs="Times New Roman"/>
          <w:b/>
          <w:sz w:val="28"/>
          <w:szCs w:val="28"/>
        </w:rPr>
        <w:t>A</w:t>
      </w:r>
      <w:r w:rsidR="003B5908" w:rsidRPr="009D6FC9">
        <w:rPr>
          <w:rFonts w:ascii="Times New Roman" w:hAnsi="Times New Roman" w:cs="Times New Roman"/>
          <w:b/>
          <w:sz w:val="28"/>
          <w:szCs w:val="28"/>
        </w:rPr>
        <w:t>şağıda belirtilen çöp saatlerine uyulmasını önemle rica ederiz.</w:t>
      </w:r>
    </w:p>
    <w:p w:rsidR="003B5908" w:rsidRPr="009D6FC9" w:rsidRDefault="003B5908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D478B9" w:rsidRPr="009D6FC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D478B9" w:rsidRPr="009D6FC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  <w:r w:rsidRPr="009D6FC9">
        <w:rPr>
          <w:rFonts w:ascii="Times New Roman" w:hAnsi="Times New Roman" w:cs="Times New Roman"/>
          <w:b/>
          <w:sz w:val="28"/>
          <w:szCs w:val="28"/>
        </w:rPr>
        <w:t>S</w:t>
      </w:r>
      <w:r w:rsidR="003B5908" w:rsidRPr="009D6FC9">
        <w:rPr>
          <w:rFonts w:ascii="Times New Roman" w:hAnsi="Times New Roman" w:cs="Times New Roman"/>
          <w:b/>
          <w:sz w:val="28"/>
          <w:szCs w:val="28"/>
        </w:rPr>
        <w:t>aygılarımızla,</w:t>
      </w:r>
    </w:p>
    <w:p w:rsidR="00C14A91" w:rsidRPr="009D6FC9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C14A91" w:rsidRPr="009D6FC9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  <w:r w:rsidRPr="009D6FC9">
        <w:rPr>
          <w:rFonts w:ascii="Times New Roman" w:hAnsi="Times New Roman" w:cs="Times New Roman"/>
          <w:b/>
          <w:sz w:val="28"/>
          <w:szCs w:val="28"/>
        </w:rPr>
        <w:t>Y</w:t>
      </w:r>
      <w:r w:rsidR="003B5908" w:rsidRPr="009D6FC9">
        <w:rPr>
          <w:rFonts w:ascii="Times New Roman" w:hAnsi="Times New Roman" w:cs="Times New Roman"/>
          <w:b/>
          <w:sz w:val="28"/>
          <w:szCs w:val="28"/>
        </w:rPr>
        <w:t>önetim</w:t>
      </w:r>
    </w:p>
    <w:p w:rsidR="00C14A91" w:rsidRPr="009D6FC9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  <w:sz w:val="28"/>
          <w:szCs w:val="28"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08.00 – 08.30  ÇÖPLERİN DAİRE KAPI ÖNLERİNE BIRAKILMASI,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08.30 – 09.00  ÇÖPLERİN DAİRE KAPI ÖNLERİNDEN TOPLATILMASI,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16.00 – 16.30  ÇÖPLERİN DAİRE KAPI ÖNLERİNE BIRAKILMASI,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16.30 – 17.00  ÇÖPLERİN DAİRE KAPI ÖNLERİNDEN TOPLANILMASI,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19.00 – 20.00  ÇÖPLERİN DAİRE KAPI ÖNLERİNE BIRAKILMASI,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478B9" w:rsidRDefault="00D478B9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20.00 – 21.00  ÇÖPLERİN DAİRE KAPI ÖNLERİNDEN TOPLATILMASI,</w:t>
      </w: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C14A91" w:rsidRDefault="00C14A91" w:rsidP="00C14A91">
      <w:pPr>
        <w:pBdr>
          <w:top w:val="triple" w:sz="4" w:space="1" w:color="auto"/>
          <w:left w:val="triple" w:sz="4" w:space="10" w:color="auto"/>
          <w:bottom w:val="triple" w:sz="4" w:space="0" w:color="auto"/>
          <w:right w:val="triple" w:sz="4" w:space="4" w:color="auto"/>
        </w:pBdr>
        <w:rPr>
          <w:rFonts w:ascii="Times New Roman" w:hAnsi="Times New Roman" w:cs="Times New Roman"/>
          <w:b/>
        </w:rPr>
      </w:pPr>
    </w:p>
    <w:p w:rsidR="00DF57D5" w:rsidRDefault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p w:rsidR="00DF57D5" w:rsidRPr="00DF57D5" w:rsidRDefault="00DF57D5" w:rsidP="00DF57D5"/>
    <w:sectPr w:rsidR="00DF57D5" w:rsidRPr="00DF57D5" w:rsidSect="003B60B5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478B9"/>
    <w:rsid w:val="001D76BC"/>
    <w:rsid w:val="003B5908"/>
    <w:rsid w:val="00874344"/>
    <w:rsid w:val="00902E51"/>
    <w:rsid w:val="009D6FC9"/>
    <w:rsid w:val="00BF39F6"/>
    <w:rsid w:val="00C14A91"/>
    <w:rsid w:val="00C33F2B"/>
    <w:rsid w:val="00D478B9"/>
    <w:rsid w:val="00DF57D5"/>
    <w:rsid w:val="00ED3A45"/>
    <w:rsid w:val="00F212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8B9"/>
    <w:pPr>
      <w:spacing w:after="0" w:line="240" w:lineRule="auto"/>
    </w:pPr>
    <w:rPr>
      <w:rFonts w:ascii="Calibri" w:hAnsi="Calibri" w:cs="Calibri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B590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B5908"/>
    <w:rPr>
      <w:rFonts w:ascii="Tahoma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ALMONDHİLL SİTE YÖNETİMİ</cp:lastModifiedBy>
  <cp:revision>2</cp:revision>
  <cp:lastPrinted>2013-08-17T09:23:00Z</cp:lastPrinted>
  <dcterms:created xsi:type="dcterms:W3CDTF">2019-04-11T12:12:00Z</dcterms:created>
  <dcterms:modified xsi:type="dcterms:W3CDTF">2019-04-11T12:12:00Z</dcterms:modified>
</cp:coreProperties>
</file>